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BA391F" w:rsidRPr="00BA391F" w:rsidRDefault="00BA391F" w:rsidP="00BA391F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BA391F">
        <w:rPr>
          <w:rFonts w:ascii="Arial" w:eastAsia="Times New Roman" w:hAnsi="Arial" w:cs="Arial"/>
          <w:b/>
          <w:sz w:val="24"/>
          <w:szCs w:val="24"/>
          <w:lang w:eastAsia="pl-PL"/>
        </w:rPr>
        <w:t>Realizacja projektu „Modernizacja podłoża w ogródku Przedszkola Bajeczka Nr 73 przy ul. Sygietyńskiego 4a” w Warszawie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p w:rsidR="001C2B52" w:rsidRPr="006B1F3D" w:rsidRDefault="001C2B52" w:rsidP="006B1F3D">
      <w:pPr>
        <w:spacing w:line="360" w:lineRule="auto"/>
        <w:jc w:val="center"/>
        <w:rPr>
          <w:rFonts w:ascii="Tahoma" w:hAnsi="Tahoma" w:cs="Tahoma"/>
          <w:b/>
          <w:sz w:val="18"/>
          <w:szCs w:val="18"/>
        </w:rPr>
      </w:pPr>
    </w:p>
    <w:p w:rsidR="001C2B52" w:rsidRPr="00977336" w:rsidRDefault="001C2B52" w:rsidP="001C2B52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lastRenderedPageBreak/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 1</w:t>
      </w:r>
      <w:r>
        <w:rPr>
          <w:rFonts w:ascii="Tahoma" w:hAnsi="Tahoma" w:cs="Tahoma"/>
          <w:b/>
          <w:sz w:val="18"/>
          <w:szCs w:val="18"/>
        </w:rPr>
        <w:t>9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6" w:rsidRDefault="002512C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6" w:rsidRDefault="002512C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6" w:rsidRDefault="002512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6" w:rsidRDefault="002512C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1C2B5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20"/>
        <w:szCs w:val="20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  <w:t xml:space="preserve">Załącznik nr </w:t>
    </w:r>
    <w:r>
      <w:rPr>
        <w:rFonts w:ascii="Tahoma" w:eastAsia="Times New Roman" w:hAnsi="Tahoma" w:cs="Tahoma"/>
        <w:b/>
        <w:sz w:val="20"/>
        <w:szCs w:val="20"/>
        <w:lang w:eastAsia="pl-PL"/>
      </w:rPr>
      <w:t>3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 xml:space="preserve"> do Oferty</w:t>
    </w:r>
  </w:p>
  <w:p w:rsidR="001C2B52" w:rsidRDefault="00DE1901">
    <w:pPr>
      <w:pStyle w:val="Nagwek"/>
    </w:pPr>
    <w:r>
      <w:t xml:space="preserve">                                                                                                                        </w:t>
    </w:r>
    <w:r w:rsidR="006B1F3D">
      <w:t xml:space="preserve"> </w:t>
    </w:r>
    <w:r w:rsidR="002512C6">
      <w:t xml:space="preserve">            </w:t>
    </w:r>
    <w:r w:rsidR="002512C6">
      <w:t>UD-VI-ZP/</w:t>
    </w:r>
    <w:r w:rsidR="00420608">
      <w:t>79</w:t>
    </w:r>
    <w:bookmarkStart w:id="0" w:name="_GoBack"/>
    <w:bookmarkEnd w:id="0"/>
    <w:r w:rsidR="00851085">
      <w:t>/17</w:t>
    </w:r>
  </w:p>
  <w:p w:rsidR="001C2B52" w:rsidRDefault="001C2B5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6" w:rsidRDefault="002512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1525D0"/>
    <w:rsid w:val="001A1FEB"/>
    <w:rsid w:val="001C2B52"/>
    <w:rsid w:val="002512C6"/>
    <w:rsid w:val="00420608"/>
    <w:rsid w:val="005756C6"/>
    <w:rsid w:val="006B1F3D"/>
    <w:rsid w:val="00851085"/>
    <w:rsid w:val="00BA391F"/>
    <w:rsid w:val="00C20199"/>
    <w:rsid w:val="00DE1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7051A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446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10</cp:revision>
  <dcterms:created xsi:type="dcterms:W3CDTF">2016-09-02T13:01:00Z</dcterms:created>
  <dcterms:modified xsi:type="dcterms:W3CDTF">2017-09-07T12:19:00Z</dcterms:modified>
</cp:coreProperties>
</file>